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B8082D3" wp14:paraId="3863A32F" wp14:textId="3EDC8B6E">
      <w:pPr>
        <w:jc w:val="center"/>
        <w:rPr>
          <w:b w:val="1"/>
          <w:bCs w:val="1"/>
        </w:rPr>
      </w:pPr>
      <w:r w:rsidRPr="4B8082D3" w:rsidR="0AA44F56">
        <w:rPr>
          <w:b w:val="1"/>
          <w:bCs w:val="1"/>
        </w:rPr>
        <w:t xml:space="preserve">Tool 6: </w:t>
      </w:r>
    </w:p>
    <w:p xmlns:wp14="http://schemas.microsoft.com/office/word/2010/wordml" w:rsidP="4B8082D3" wp14:paraId="4E47C1E7" wp14:textId="3071D708">
      <w:pPr>
        <w:jc w:val="center"/>
        <w:rPr>
          <w:b w:val="1"/>
          <w:bCs w:val="1"/>
        </w:rPr>
      </w:pPr>
      <w:r w:rsidRPr="4B8082D3" w:rsidR="0AA44F56">
        <w:rPr>
          <w:b w:val="1"/>
          <w:bCs w:val="1"/>
        </w:rPr>
        <w:t xml:space="preserve">Description </w:t>
      </w:r>
      <w:r w:rsidRPr="4B8082D3" w:rsidR="0AA44F56">
        <w:rPr>
          <w:b w:val="1"/>
          <w:bCs w:val="1"/>
        </w:rPr>
        <w:t>of</w:t>
      </w:r>
      <w:r w:rsidRPr="4B8082D3" w:rsidR="0AA44F56">
        <w:rPr>
          <w:b w:val="1"/>
          <w:bCs w:val="1"/>
        </w:rPr>
        <w:t xml:space="preserve"> </w:t>
      </w:r>
      <w:r w:rsidRPr="4B8082D3" w:rsidR="0AA44F56">
        <w:rPr>
          <w:b w:val="1"/>
          <w:bCs w:val="1"/>
        </w:rPr>
        <w:t>options</w:t>
      </w:r>
      <w:r w:rsidRPr="4B8082D3" w:rsidR="0AA44F56">
        <w:rPr>
          <w:b w:val="1"/>
          <w:bCs w:val="1"/>
        </w:rPr>
        <w:t xml:space="preserve"> </w:t>
      </w:r>
      <w:r w:rsidRPr="4B8082D3" w:rsidR="0AA44F56">
        <w:rPr>
          <w:b w:val="1"/>
          <w:bCs w:val="1"/>
        </w:rPr>
        <w:t>for</w:t>
      </w:r>
      <w:r w:rsidRPr="4B8082D3" w:rsidR="0AA44F56">
        <w:rPr>
          <w:b w:val="1"/>
          <w:bCs w:val="1"/>
        </w:rPr>
        <w:t xml:space="preserve"> </w:t>
      </w:r>
      <w:r w:rsidRPr="4B8082D3" w:rsidR="0AA44F56">
        <w:rPr>
          <w:b w:val="1"/>
          <w:bCs w:val="1"/>
        </w:rPr>
        <w:t>climate</w:t>
      </w:r>
      <w:r w:rsidRPr="4B8082D3" w:rsidR="0AA44F56">
        <w:rPr>
          <w:b w:val="1"/>
          <w:bCs w:val="1"/>
        </w:rPr>
        <w:t xml:space="preserve"> </w:t>
      </w:r>
      <w:r w:rsidRPr="4B8082D3" w:rsidR="0AA44F56">
        <w:rPr>
          <w:b w:val="1"/>
          <w:bCs w:val="1"/>
        </w:rPr>
        <w:t>adaptation</w:t>
      </w:r>
      <w:r w:rsidRPr="4B8082D3" w:rsidR="0AA44F56">
        <w:rPr>
          <w:b w:val="1"/>
          <w:bCs w:val="1"/>
        </w:rPr>
        <w:t xml:space="preserve"> </w:t>
      </w:r>
      <w:r w:rsidRPr="4B8082D3" w:rsidR="0AA44F56">
        <w:rPr>
          <w:b w:val="1"/>
          <w:bCs w:val="1"/>
        </w:rPr>
        <w:t>measures</w:t>
      </w:r>
    </w:p>
    <w:p w:rsidR="4B8082D3" w:rsidP="4B8082D3" w:rsidRDefault="4B8082D3" w14:paraId="3EDF2795" w14:textId="02EEF11C">
      <w:pPr>
        <w:pStyle w:val="Normal"/>
        <w:jc w:val="left"/>
        <w:rPr>
          <w:b w:val="1"/>
          <w:bCs w:val="1"/>
        </w:rPr>
      </w:pPr>
    </w:p>
    <w:p w:rsidR="055DF0D9" w:rsidP="4B8082D3" w:rsidRDefault="055DF0D9" w14:paraId="691462C0" w14:textId="096B5AA3">
      <w:pPr>
        <w:pStyle w:val="Normal"/>
        <w:jc w:val="left"/>
        <w:rPr>
          <w:b w:val="0"/>
          <w:bCs w:val="0"/>
          <w:i w:val="1"/>
          <w:iCs w:val="1"/>
          <w:lang w:val="en-US"/>
        </w:rPr>
      </w:pPr>
      <w:r w:rsidRPr="4B8082D3" w:rsidR="055DF0D9">
        <w:rPr>
          <w:b w:val="0"/>
          <w:bCs w:val="0"/>
          <w:i w:val="0"/>
          <w:iCs w:val="0"/>
          <w:lang w:val="en-US"/>
        </w:rPr>
        <w:t>Instructions:</w:t>
      </w:r>
      <w:r w:rsidRPr="4B8082D3" w:rsidR="055DF0D9">
        <w:rPr>
          <w:b w:val="0"/>
          <w:bCs w:val="0"/>
          <w:i w:val="1"/>
          <w:iCs w:val="1"/>
          <w:lang w:val="en-US"/>
        </w:rPr>
        <w:t xml:space="preserve"> For each one of the </w:t>
      </w:r>
      <w:r w:rsidRPr="4B8082D3" w:rsidR="055DF0D9">
        <w:rPr>
          <w:b w:val="0"/>
          <w:bCs w:val="0"/>
          <w:i w:val="1"/>
          <w:iCs w:val="1"/>
          <w:lang w:val="en-US"/>
        </w:rPr>
        <w:t>options</w:t>
      </w:r>
      <w:r w:rsidRPr="4B8082D3" w:rsidR="055DF0D9">
        <w:rPr>
          <w:b w:val="0"/>
          <w:bCs w:val="0"/>
          <w:i w:val="1"/>
          <w:iCs w:val="1"/>
          <w:lang w:val="en-US"/>
        </w:rPr>
        <w:t xml:space="preserve"> you </w:t>
      </w:r>
      <w:r w:rsidRPr="4B8082D3" w:rsidR="055DF0D9">
        <w:rPr>
          <w:b w:val="0"/>
          <w:bCs w:val="0"/>
          <w:i w:val="1"/>
          <w:iCs w:val="1"/>
          <w:lang w:val="en-US"/>
        </w:rPr>
        <w:t xml:space="preserve">came </w:t>
      </w:r>
      <w:r w:rsidRPr="4B8082D3" w:rsidR="055DF0D9">
        <w:rPr>
          <w:b w:val="0"/>
          <w:bCs w:val="0"/>
          <w:i w:val="1"/>
          <w:iCs w:val="1"/>
          <w:lang w:val="en-US"/>
        </w:rPr>
        <w:t xml:space="preserve">up </w:t>
      </w:r>
      <w:r w:rsidRPr="4B8082D3" w:rsidR="055DF0D9">
        <w:rPr>
          <w:b w:val="0"/>
          <w:bCs w:val="0"/>
          <w:i w:val="1"/>
          <w:iCs w:val="1"/>
          <w:lang w:val="en-US"/>
        </w:rPr>
        <w:t>with</w:t>
      </w:r>
      <w:r w:rsidRPr="4B8082D3" w:rsidR="055DF0D9">
        <w:rPr>
          <w:b w:val="0"/>
          <w:bCs w:val="0"/>
          <w:i w:val="1"/>
          <w:iCs w:val="1"/>
          <w:lang w:val="en-US"/>
        </w:rPr>
        <w:t xml:space="preserve"> </w:t>
      </w:r>
      <w:r w:rsidRPr="4B8082D3" w:rsidR="0AA44F56">
        <w:rPr>
          <w:b w:val="0"/>
          <w:bCs w:val="0"/>
          <w:i w:val="1"/>
          <w:iCs w:val="1"/>
          <w:lang w:val="en-US"/>
        </w:rPr>
        <w:t>Fill</w:t>
      </w:r>
      <w:r w:rsidRPr="4B8082D3" w:rsidR="0AA44F56">
        <w:rPr>
          <w:b w:val="0"/>
          <w:bCs w:val="0"/>
          <w:i w:val="1"/>
          <w:iCs w:val="1"/>
          <w:lang w:val="en-US"/>
        </w:rPr>
        <w:t xml:space="preserve"> the following </w:t>
      </w:r>
      <w:r w:rsidRPr="4B8082D3" w:rsidR="7CF183BF">
        <w:rPr>
          <w:b w:val="0"/>
          <w:bCs w:val="0"/>
          <w:i w:val="1"/>
          <w:iCs w:val="1"/>
          <w:lang w:val="en-US"/>
        </w:rPr>
        <w:t xml:space="preserve">fields for the options that you and the community are considering implementing. </w:t>
      </w:r>
    </w:p>
    <w:p w:rsidR="4B8082D3" w:rsidP="4B8082D3" w:rsidRDefault="4B8082D3" w14:paraId="3623371B" w14:textId="6EC552B7">
      <w:pPr>
        <w:pStyle w:val="Normal"/>
        <w:jc w:val="left"/>
        <w:rPr>
          <w:b w:val="0"/>
          <w:bCs w:val="0"/>
          <w:i w:val="1"/>
          <w:iCs w:val="1"/>
          <w:lang w:val="en-US"/>
        </w:rPr>
      </w:pPr>
    </w:p>
    <w:p w:rsidR="0AA44F56" w:rsidP="4B8082D3" w:rsidRDefault="0AA44F56" w14:paraId="2C6F4D9A" w14:textId="6C7F03C4">
      <w:pPr>
        <w:jc w:val="left"/>
        <w:rPr>
          <w:b w:val="0"/>
          <w:bCs w:val="0"/>
        </w:rPr>
      </w:pPr>
      <w:r w:rsidRPr="4B8082D3" w:rsidR="0AA44F56">
        <w:rPr>
          <w:b w:val="1"/>
          <w:bCs w:val="1"/>
        </w:rPr>
        <w:t>Option 1:</w:t>
      </w:r>
      <w:r w:rsidR="0AA44F56">
        <w:rPr>
          <w:b w:val="0"/>
          <w:bCs w:val="0"/>
        </w:rPr>
        <w:t xml:space="preserve"> </w:t>
      </w:r>
      <w:r w:rsidRPr="4B8082D3" w:rsidR="0AA44F56">
        <w:rPr>
          <w:b w:val="1"/>
          <w:bCs w:val="1"/>
          <w:color w:val="196B24" w:themeColor="accent3" w:themeTint="FF" w:themeShade="FF"/>
        </w:rPr>
        <w:t xml:space="preserve">Name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70"/>
        <w:gridCol w:w="6645"/>
      </w:tblGrid>
      <w:tr w:rsidR="4B8082D3" w:rsidTr="4B8082D3" w14:paraId="12A1B829">
        <w:trPr>
          <w:trHeight w:val="300"/>
        </w:trPr>
        <w:tc>
          <w:tcPr>
            <w:tcW w:w="2370" w:type="dxa"/>
            <w:tcMar/>
          </w:tcPr>
          <w:p w:rsidR="1069E078" w:rsidP="4B8082D3" w:rsidRDefault="1069E078" w14:paraId="22E5DC1C" w14:textId="35CB21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1069E078">
              <w:rPr>
                <w:b w:val="1"/>
                <w:bCs w:val="1"/>
                <w:color w:val="auto"/>
                <w:sz w:val="22"/>
                <w:szCs w:val="22"/>
              </w:rPr>
              <w:t>Summary</w:t>
            </w:r>
          </w:p>
        </w:tc>
        <w:tc>
          <w:tcPr>
            <w:tcW w:w="6645" w:type="dxa"/>
            <w:tcMar/>
          </w:tcPr>
          <w:p w:rsidR="68F4234B" w:rsidP="4B8082D3" w:rsidRDefault="68F4234B" w14:paraId="29F76FFD" w14:textId="679B1CCA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68F4234B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Write here a</w:t>
            </w:r>
            <w:r w:rsidRPr="4B8082D3" w:rsidR="4419C97F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brief and concise text (2 to 3 sentences) mentioning the proposed project, the threat it aims to address and how it will do it.</w:t>
            </w:r>
          </w:p>
          <w:p w:rsidR="4B8082D3" w:rsidP="4B8082D3" w:rsidRDefault="4B8082D3" w14:paraId="39AB0C0B" w14:textId="61BADB70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08CCEC4A">
        <w:trPr>
          <w:trHeight w:val="300"/>
        </w:trPr>
        <w:tc>
          <w:tcPr>
            <w:tcW w:w="2370" w:type="dxa"/>
            <w:tcMar/>
          </w:tcPr>
          <w:p w:rsidR="514B2E05" w:rsidP="4B8082D3" w:rsidRDefault="514B2E05" w14:paraId="74AC32EB" w14:textId="196A213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514B2E05">
              <w:rPr>
                <w:b w:val="1"/>
                <w:bCs w:val="1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6645" w:type="dxa"/>
            <w:tcMar/>
          </w:tcPr>
          <w:p w:rsidR="514B2E05" w:rsidP="4B8082D3" w:rsidRDefault="514B2E05" w14:paraId="42CCA7E0" w14:textId="4CB8E229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514B2E05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Where in the </w:t>
            </w:r>
            <w:r w:rsidRPr="4B8082D3" w:rsidR="514B2E05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514B2E05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this measure take place? </w:t>
            </w:r>
          </w:p>
        </w:tc>
      </w:tr>
      <w:tr w:rsidR="4B8082D3" w:rsidTr="4B8082D3" w14:paraId="19A4F78D">
        <w:trPr>
          <w:trHeight w:val="300"/>
        </w:trPr>
        <w:tc>
          <w:tcPr>
            <w:tcW w:w="2370" w:type="dxa"/>
            <w:tcMar/>
          </w:tcPr>
          <w:p w:rsidR="3F303FA7" w:rsidP="4B8082D3" w:rsidRDefault="3F303FA7" w14:paraId="107F7F40" w14:textId="0F88F24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 xml:space="preserve">Climate </w:t>
            </w: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>threats</w:t>
            </w: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>addressed</w:t>
            </w:r>
          </w:p>
        </w:tc>
        <w:tc>
          <w:tcPr>
            <w:tcW w:w="6645" w:type="dxa"/>
            <w:tcMar/>
          </w:tcPr>
          <w:p w:rsidR="3E80E4F3" w:rsidP="4B8082D3" w:rsidRDefault="3E80E4F3" w14:paraId="79E79A91" w14:textId="590AC29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3E80E4F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which climate threats the community or </w:t>
            </w:r>
            <w:r w:rsidRPr="4B8082D3" w:rsidR="3E80E4F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3E80E4F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is facing, how often they are occurring and how severe the harm is when they do occur. </w:t>
            </w:r>
            <w:r w:rsidRPr="4B8082D3" w:rsidR="787F8C08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Mention</w:t>
            </w:r>
            <w:r w:rsidRPr="4B8082D3" w:rsidR="235FDC8A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787F8C08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for instance</w:t>
            </w:r>
            <w:r w:rsidRPr="4B8082D3" w:rsidR="77A5A27D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787F8C08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the threat</w:t>
            </w:r>
            <w:r w:rsidRPr="4B8082D3" w:rsidR="3E80E4F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lives, lost incomes, lost economic activity and damage to property</w:t>
            </w:r>
            <w:r w:rsidRPr="4B8082D3" w:rsidR="32D6F524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.</w:t>
            </w:r>
          </w:p>
          <w:p w:rsidR="4B8082D3" w:rsidP="4B8082D3" w:rsidRDefault="4B8082D3" w14:paraId="5A46191F" w14:textId="75B8F8B7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4A2BF982">
        <w:trPr>
          <w:trHeight w:val="300"/>
        </w:trPr>
        <w:tc>
          <w:tcPr>
            <w:tcW w:w="2370" w:type="dxa"/>
            <w:tcMar/>
          </w:tcPr>
          <w:p w:rsidR="63B60984" w:rsidP="4B8082D3" w:rsidRDefault="63B60984" w14:paraId="00CF7096" w14:textId="2177980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>Detailed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>description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>of</w:t>
            </w:r>
            <w:r w:rsidRPr="4B8082D3" w:rsidR="63B60984">
              <w:rPr>
                <w:b w:val="1"/>
                <w:bCs w:val="1"/>
                <w:color w:val="auto"/>
                <w:sz w:val="22"/>
                <w:szCs w:val="22"/>
              </w:rPr>
              <w:t xml:space="preserve"> option</w:t>
            </w:r>
          </w:p>
        </w:tc>
        <w:tc>
          <w:tcPr>
            <w:tcW w:w="6645" w:type="dxa"/>
            <w:tcMar/>
          </w:tcPr>
          <w:p w:rsidR="18E38327" w:rsidP="4B8082D3" w:rsidRDefault="18E38327" w14:paraId="4F160212" w14:textId="7F339C96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Outline in 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detail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what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18E3832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opt</w:t>
            </w:r>
            <w:r w:rsidRPr="4B8082D3" w:rsidR="4AC29E91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ion</w:t>
            </w:r>
            <w:r w:rsidRPr="4B8082D3" w:rsidR="4AC29E91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entail. </w:t>
            </w:r>
            <w:r w:rsidRPr="4B8082D3" w:rsidR="0F372A1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Remember to include the main pillars or components of your measure, their rationale, and how these will lead to the desired results.</w:t>
            </w:r>
          </w:p>
          <w:p w:rsidR="4B8082D3" w:rsidP="4B8082D3" w:rsidRDefault="4B8082D3" w14:paraId="712A4257" w14:textId="7B00FA6F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6316BB24">
        <w:trPr>
          <w:trHeight w:val="300"/>
        </w:trPr>
        <w:tc>
          <w:tcPr>
            <w:tcW w:w="2370" w:type="dxa"/>
            <w:tcMar/>
          </w:tcPr>
          <w:p w:rsidR="4AC048E9" w:rsidP="4B8082D3" w:rsidRDefault="4AC048E9" w14:paraId="2141CC56" w14:textId="29DC8C98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AC048E9">
              <w:rPr>
                <w:b w:val="1"/>
                <w:bCs w:val="1"/>
                <w:color w:val="auto"/>
                <w:sz w:val="22"/>
                <w:szCs w:val="22"/>
              </w:rPr>
              <w:t>Effectiveness of the measure and e</w:t>
            </w:r>
            <w:r w:rsidRPr="4B8082D3" w:rsidR="204ECB4C">
              <w:rPr>
                <w:b w:val="1"/>
                <w:bCs w:val="1"/>
                <w:color w:val="auto"/>
                <w:sz w:val="22"/>
                <w:szCs w:val="22"/>
              </w:rPr>
              <w:t>x</w:t>
            </w:r>
            <w:r w:rsidRPr="4B8082D3" w:rsidR="204ECB4C">
              <w:rPr>
                <w:b w:val="1"/>
                <w:bCs w:val="1"/>
                <w:color w:val="auto"/>
                <w:sz w:val="22"/>
                <w:szCs w:val="22"/>
              </w:rPr>
              <w:t>pected</w:t>
            </w:r>
            <w:r w:rsidRPr="4B8082D3" w:rsidR="204ECB4C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204ECB4C">
              <w:rPr>
                <w:b w:val="1"/>
                <w:bCs w:val="1"/>
                <w:color w:val="auto"/>
                <w:sz w:val="22"/>
                <w:szCs w:val="22"/>
              </w:rPr>
              <w:t xml:space="preserve">results </w:t>
            </w:r>
          </w:p>
        </w:tc>
        <w:tc>
          <w:tcPr>
            <w:tcW w:w="6645" w:type="dxa"/>
            <w:tcMar/>
          </w:tcPr>
          <w:p w:rsidR="4508A42E" w:rsidP="4B8082D3" w:rsidRDefault="4508A42E" w14:paraId="435F42A2" w14:textId="6F0BF73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508A42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the option’s potential effectiveness in terms of reducing </w:t>
            </w:r>
            <w:r w:rsidRPr="4B8082D3" w:rsidR="6F59AA9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risk</w:t>
            </w:r>
            <w:r w:rsidRPr="4B8082D3" w:rsidR="4508A42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of the climate hazard occurring and reducing the damage caused by the climate hazard if it does occur.</w:t>
            </w:r>
          </w:p>
          <w:p w:rsidR="4B8082D3" w:rsidP="4B8082D3" w:rsidRDefault="4B8082D3" w14:paraId="4B16DB34" w14:textId="3D81201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</w:p>
          <w:p w:rsidR="4508A42E" w:rsidP="4B8082D3" w:rsidRDefault="4508A42E" w14:paraId="468488A4" w14:textId="3823AD08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508A42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Also, describe in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which way </w:t>
            </w:r>
            <w:r w:rsidRPr="4B8082D3" w:rsidR="2664D891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measure will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improve the 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initial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situation and contribute to </w:t>
            </w:r>
            <w:r w:rsidRPr="4B8082D3" w:rsidR="04F429A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the </w:t>
            </w:r>
            <w:r w:rsidRPr="4B8082D3" w:rsidR="04F429A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04F429A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or community adapting</w:t>
            </w:r>
            <w:r w:rsidRPr="4B8082D3" w:rsidR="1A1A1DFE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the climate threats mentioned</w:t>
            </w:r>
            <w:r w:rsidRPr="4B8082D3" w:rsidR="085B328B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. If possible, try to quantify </w:t>
            </w:r>
            <w:r w:rsidRPr="4B8082D3" w:rsidR="27C02A7B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expected</w:t>
            </w:r>
            <w:r w:rsidRPr="4B8082D3" w:rsidR="085B328B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results. </w:t>
            </w:r>
          </w:p>
          <w:p w:rsidR="4B8082D3" w:rsidP="4B8082D3" w:rsidRDefault="4B8082D3" w14:paraId="1AC34838" w14:textId="39D3BEA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345CE8CF">
        <w:trPr>
          <w:trHeight w:val="300"/>
        </w:trPr>
        <w:tc>
          <w:tcPr>
            <w:tcW w:w="2370" w:type="dxa"/>
            <w:tcMar/>
          </w:tcPr>
          <w:p w:rsidR="3F303FA7" w:rsidP="4B8082D3" w:rsidRDefault="3F303FA7" w14:paraId="5D1C5C5A" w14:textId="53FA76E4">
            <w:pPr>
              <w:pStyle w:val="Normal"/>
              <w:rPr>
                <w:b w:val="1"/>
                <w:bCs w:val="1"/>
                <w:color w:val="auto"/>
                <w:sz w:val="20"/>
                <w:szCs w:val="20"/>
              </w:rPr>
            </w:pP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>Community’s</w:t>
            </w: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>engagement</w:t>
            </w:r>
            <w:r w:rsidRPr="4B8082D3" w:rsidR="3F303FA7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645" w:type="dxa"/>
            <w:tcMar/>
          </w:tcPr>
          <w:p w:rsidR="4742213D" w:rsidP="4B8082D3" w:rsidRDefault="4742213D" w14:paraId="352DBABA" w14:textId="1CFB1B0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742213D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If applicable, include a</w:t>
            </w:r>
            <w:r w:rsidRPr="4B8082D3" w:rsidR="3F303FA7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n overview of how the local communities have been engaged until now in </w:t>
            </w:r>
            <w:r w:rsidRPr="4B8082D3" w:rsidR="7F6CAC9D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identification and</w:t>
            </w:r>
            <w:r w:rsidRPr="4B8082D3" w:rsidR="62714785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solution of the climate threats mentioned above. </w:t>
            </w:r>
          </w:p>
          <w:p w:rsidR="4B8082D3" w:rsidP="4B8082D3" w:rsidRDefault="4B8082D3" w14:paraId="4048B3D9" w14:textId="2838443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2510B8E0">
        <w:trPr>
          <w:trHeight w:val="300"/>
        </w:trPr>
        <w:tc>
          <w:tcPr>
            <w:tcW w:w="2370" w:type="dxa"/>
            <w:tcMar/>
          </w:tcPr>
          <w:p w:rsidR="165E1E67" w:rsidP="4B8082D3" w:rsidRDefault="165E1E67" w14:paraId="070E1435" w14:textId="57E41C1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165E1E67">
              <w:rPr>
                <w:b w:val="1"/>
                <w:bCs w:val="1"/>
                <w:color w:val="auto"/>
                <w:sz w:val="22"/>
                <w:szCs w:val="22"/>
              </w:rPr>
              <w:t>Benefits for</w:t>
            </w:r>
            <w:r w:rsidRPr="4B8082D3" w:rsidR="58DC76AF">
              <w:rPr>
                <w:b w:val="1"/>
                <w:bCs w:val="1"/>
                <w:color w:val="auto"/>
                <w:sz w:val="22"/>
                <w:szCs w:val="22"/>
              </w:rPr>
              <w:t xml:space="preserve">  disadvantaged groups</w:t>
            </w:r>
          </w:p>
        </w:tc>
        <w:tc>
          <w:tcPr>
            <w:tcW w:w="6645" w:type="dxa"/>
            <w:tcMar/>
          </w:tcPr>
          <w:p w:rsidR="6BB6F0EC" w:rsidP="4B8082D3" w:rsidRDefault="6BB6F0EC" w14:paraId="10A79BB0" w14:textId="74282B4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6BB6F0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Describe how the option</w:t>
            </w:r>
            <w:r w:rsidRPr="4B8082D3" w:rsidR="65604556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</w:t>
            </w:r>
            <w:r w:rsidRPr="4B8082D3" w:rsidR="65604556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benefit</w:t>
            </w:r>
            <w:r w:rsidRPr="4B8082D3" w:rsidR="6BB6F0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women, indigenous peoples, youth and/ or other minorities or</w:t>
            </w:r>
            <w:r w:rsidRPr="4B8082D3" w:rsidR="4497A06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disadvantaged groups. </w:t>
            </w:r>
          </w:p>
        </w:tc>
      </w:tr>
    </w:tbl>
    <w:p w:rsidR="4B8082D3" w:rsidRDefault="4B8082D3" w14:paraId="624A8ED4" w14:textId="055037B9"/>
    <w:p w:rsidR="4B8082D3" w:rsidP="4B8082D3" w:rsidRDefault="4B8082D3" w14:paraId="4BC0BE79" w14:textId="4D58C847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66D1B237" w14:textId="355581B2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186D400D" w14:textId="5752F55F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5BF747D7" w14:textId="2FE43324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55E9D7C5" w14:textId="065A94B5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11FD887E" w14:textId="46140160">
      <w:pPr>
        <w:jc w:val="left"/>
        <w:rPr>
          <w:b w:val="0"/>
          <w:bCs w:val="0"/>
          <w:color w:val="196B24" w:themeColor="accent3" w:themeTint="FF" w:themeShade="FF"/>
        </w:rPr>
      </w:pPr>
    </w:p>
    <w:p w:rsidR="30E4FDBD" w:rsidP="4B8082D3" w:rsidRDefault="30E4FDBD" w14:paraId="69C48281" w14:textId="13DE434D">
      <w:pPr>
        <w:jc w:val="left"/>
        <w:rPr>
          <w:b w:val="0"/>
          <w:bCs w:val="0"/>
        </w:rPr>
      </w:pPr>
      <w:r w:rsidRPr="4B8082D3" w:rsidR="30E4FDBD">
        <w:rPr>
          <w:b w:val="1"/>
          <w:bCs w:val="1"/>
        </w:rPr>
        <w:t>Option 2:</w:t>
      </w:r>
      <w:r w:rsidR="30E4FDBD">
        <w:rPr>
          <w:b w:val="0"/>
          <w:bCs w:val="0"/>
        </w:rPr>
        <w:t xml:space="preserve"> </w:t>
      </w:r>
      <w:r w:rsidRPr="4B8082D3" w:rsidR="30E4FDBD">
        <w:rPr>
          <w:b w:val="1"/>
          <w:bCs w:val="1"/>
          <w:color w:val="196B24" w:themeColor="accent3" w:themeTint="FF" w:themeShade="FF"/>
        </w:rPr>
        <w:t xml:space="preserve">Name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70"/>
        <w:gridCol w:w="6645"/>
      </w:tblGrid>
      <w:tr w:rsidR="4B8082D3" w:rsidTr="4B8082D3" w14:paraId="30BC792F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409383A8" w14:textId="35CB21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Summary</w:t>
            </w:r>
          </w:p>
        </w:tc>
        <w:tc>
          <w:tcPr>
            <w:tcW w:w="6645" w:type="dxa"/>
            <w:tcMar/>
          </w:tcPr>
          <w:p w:rsidR="4B8082D3" w:rsidP="4B8082D3" w:rsidRDefault="4B8082D3" w14:paraId="461B91BA" w14:textId="679B1CCA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Write here a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brief and concise text (2 to 3 sentences) mentioning the proposed project, the threat it aims to address and how it will do it.</w:t>
            </w:r>
          </w:p>
          <w:p w:rsidR="4B8082D3" w:rsidP="4B8082D3" w:rsidRDefault="4B8082D3" w14:paraId="0421F435" w14:textId="61BADB70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70469E83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523A4805" w14:textId="196A213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6645" w:type="dxa"/>
            <w:tcMar/>
          </w:tcPr>
          <w:p w:rsidR="4B8082D3" w:rsidP="4B8082D3" w:rsidRDefault="4B8082D3" w14:paraId="1CC3817B" w14:textId="4CB8E229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Where in 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this measure take place? </w:t>
            </w:r>
          </w:p>
        </w:tc>
      </w:tr>
      <w:tr w:rsidR="4B8082D3" w:rsidTr="4B8082D3" w14:paraId="541F7A6A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6BEB2642" w14:textId="0F88F24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Climate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threats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addressed</w:t>
            </w:r>
          </w:p>
        </w:tc>
        <w:tc>
          <w:tcPr>
            <w:tcW w:w="6645" w:type="dxa"/>
            <w:tcMar/>
          </w:tcPr>
          <w:p w:rsidR="4B8082D3" w:rsidP="4B8082D3" w:rsidRDefault="4B8082D3" w14:paraId="18420A17" w14:textId="590AC29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which climate threats the community or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is facing, how often they are occurring and how severe the harm is when they do occur.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Mention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for instance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the threat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lives, lost incomes, lost economic activity and damage to property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.</w:t>
            </w:r>
          </w:p>
          <w:p w:rsidR="4B8082D3" w:rsidP="4B8082D3" w:rsidRDefault="4B8082D3" w14:paraId="539B0BA2" w14:textId="75B8F8B7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774BABCF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4741CFB9" w14:textId="2177980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Detailed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description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of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option</w:t>
            </w:r>
          </w:p>
        </w:tc>
        <w:tc>
          <w:tcPr>
            <w:tcW w:w="6645" w:type="dxa"/>
            <w:tcMar/>
          </w:tcPr>
          <w:p w:rsidR="4B8082D3" w:rsidP="4B8082D3" w:rsidRDefault="4B8082D3" w14:paraId="3E658017" w14:textId="7F339C96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Outline in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detail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what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opt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ion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entail.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Remember to include the main pillars or components of your measure, their rationale, and how these will lead to the desired results.</w:t>
            </w:r>
          </w:p>
          <w:p w:rsidR="4B8082D3" w:rsidP="4B8082D3" w:rsidRDefault="4B8082D3" w14:paraId="193A042C" w14:textId="7B00FA6F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15C9B246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576D10F2" w14:textId="29DC8C98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Effectiveness of the measure and e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x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pected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results </w:t>
            </w:r>
          </w:p>
        </w:tc>
        <w:tc>
          <w:tcPr>
            <w:tcW w:w="6645" w:type="dxa"/>
            <w:tcMar/>
          </w:tcPr>
          <w:p w:rsidR="4B8082D3" w:rsidP="4B8082D3" w:rsidRDefault="4B8082D3" w14:paraId="46786ABA" w14:textId="6F0BF73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the option’s potential effectiveness in terms of reducing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risk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of the climate hazard occurring and reducing the damage caused by the climate hazard if it does occur.</w:t>
            </w:r>
          </w:p>
          <w:p w:rsidR="4B8082D3" w:rsidP="4B8082D3" w:rsidRDefault="4B8082D3" w14:paraId="295A0301" w14:textId="3D81201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</w:p>
          <w:p w:rsidR="4B8082D3" w:rsidP="4B8082D3" w:rsidRDefault="4B8082D3" w14:paraId="4A4B604C" w14:textId="3823AD08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Also, describe in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which way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measure will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improve 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initial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situation and contribute to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or community adapting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the climate threats mentioned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. If possible, try to quantify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expected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results. </w:t>
            </w:r>
          </w:p>
          <w:p w:rsidR="4B8082D3" w:rsidP="4B8082D3" w:rsidRDefault="4B8082D3" w14:paraId="731E1225" w14:textId="39D3BEA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60959276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06A74293" w14:textId="53FA76E4">
            <w:pPr>
              <w:pStyle w:val="Normal"/>
              <w:rPr>
                <w:b w:val="1"/>
                <w:bCs w:val="1"/>
                <w:color w:val="auto"/>
                <w:sz w:val="20"/>
                <w:szCs w:val="20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Community’s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engagement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645" w:type="dxa"/>
            <w:tcMar/>
          </w:tcPr>
          <w:p w:rsidR="4B8082D3" w:rsidP="4B8082D3" w:rsidRDefault="4B8082D3" w14:paraId="594B4068" w14:textId="1CFB1B0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If applicable, include a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n overview of how the local communities have been engaged until now in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identification and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solution of the climate threats mentioned above. </w:t>
            </w:r>
          </w:p>
          <w:p w:rsidR="4B8082D3" w:rsidP="4B8082D3" w:rsidRDefault="4B8082D3" w14:paraId="24AEB6B8" w14:textId="2838443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20B645CA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08B7D331" w14:textId="57E41C1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Benefits for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 disadvantaged groups</w:t>
            </w:r>
          </w:p>
        </w:tc>
        <w:tc>
          <w:tcPr>
            <w:tcW w:w="6645" w:type="dxa"/>
            <w:tcMar/>
          </w:tcPr>
          <w:p w:rsidR="4B8082D3" w:rsidP="4B8082D3" w:rsidRDefault="4B8082D3" w14:paraId="721C038F" w14:textId="74282B4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Describe how the option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benefit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women, indigenous peoples, youth and/ or other minorities or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disadvantaged groups. </w:t>
            </w:r>
          </w:p>
        </w:tc>
      </w:tr>
    </w:tbl>
    <w:p w:rsidR="4B8082D3" w:rsidRDefault="4B8082D3" w14:paraId="1F408394" w14:textId="055037B9"/>
    <w:p w:rsidR="4B8082D3" w:rsidP="4B8082D3" w:rsidRDefault="4B8082D3" w14:paraId="6E14B587" w14:textId="4D58C847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2ED3A4B2" w14:textId="0C3901A6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524F8BCB" w14:textId="70156FDB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421FED04" w14:textId="4BD06435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45795948" w14:textId="5AD80BCD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74FB127C" w14:textId="7C2423E6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75564CCC" w14:textId="316A58FB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00BF9A4C" w14:textId="6C641706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05B97CFF" w14:textId="7CE35F0F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548BBAD7" w14:textId="585A28EE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61EE4655" w14:textId="75A58349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7EA2FC33" w14:textId="7E9CBB48">
      <w:pPr>
        <w:jc w:val="left"/>
        <w:rPr>
          <w:b w:val="0"/>
          <w:bCs w:val="0"/>
          <w:color w:val="196B24" w:themeColor="accent3" w:themeTint="FF" w:themeShade="FF"/>
        </w:rPr>
      </w:pPr>
    </w:p>
    <w:p w:rsidR="4D51569F" w:rsidP="4B8082D3" w:rsidRDefault="4D51569F" w14:paraId="038DDF17" w14:textId="60D46FFE">
      <w:pPr>
        <w:jc w:val="left"/>
        <w:rPr>
          <w:b w:val="0"/>
          <w:bCs w:val="0"/>
        </w:rPr>
      </w:pPr>
      <w:r w:rsidRPr="4B8082D3" w:rsidR="4D51569F">
        <w:rPr>
          <w:b w:val="1"/>
          <w:bCs w:val="1"/>
        </w:rPr>
        <w:t>Option 3:</w:t>
      </w:r>
      <w:r w:rsidR="4D51569F">
        <w:rPr>
          <w:b w:val="0"/>
          <w:bCs w:val="0"/>
        </w:rPr>
        <w:t xml:space="preserve"> </w:t>
      </w:r>
      <w:r w:rsidRPr="4B8082D3" w:rsidR="4D51569F">
        <w:rPr>
          <w:b w:val="1"/>
          <w:bCs w:val="1"/>
          <w:color w:val="196B24" w:themeColor="accent3" w:themeTint="FF" w:themeShade="FF"/>
        </w:rPr>
        <w:t xml:space="preserve">Name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70"/>
        <w:gridCol w:w="6645"/>
      </w:tblGrid>
      <w:tr w:rsidR="4B8082D3" w:rsidTr="4B8082D3" w14:paraId="697AC5D7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4F741482" w14:textId="35CB21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Summary</w:t>
            </w:r>
          </w:p>
        </w:tc>
        <w:tc>
          <w:tcPr>
            <w:tcW w:w="6645" w:type="dxa"/>
            <w:tcMar/>
          </w:tcPr>
          <w:p w:rsidR="4B8082D3" w:rsidP="4B8082D3" w:rsidRDefault="4B8082D3" w14:paraId="507F79E4" w14:textId="679B1CCA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Write here a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brief and concise text (2 to 3 sentences) mentioning the proposed project, the threat it aims to address and how it will do it.</w:t>
            </w:r>
          </w:p>
          <w:p w:rsidR="4B8082D3" w:rsidP="4B8082D3" w:rsidRDefault="4B8082D3" w14:paraId="43A0D994" w14:textId="61BADB70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36F0299B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2779FAF1" w14:textId="196A213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Location</w:t>
            </w:r>
          </w:p>
        </w:tc>
        <w:tc>
          <w:tcPr>
            <w:tcW w:w="6645" w:type="dxa"/>
            <w:tcMar/>
          </w:tcPr>
          <w:p w:rsidR="4B8082D3" w:rsidP="4B8082D3" w:rsidRDefault="4B8082D3" w14:paraId="66744157" w14:textId="4CB8E229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Where in 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this measure take place? </w:t>
            </w:r>
          </w:p>
        </w:tc>
      </w:tr>
      <w:tr w:rsidR="4B8082D3" w:rsidTr="4B8082D3" w14:paraId="4643EE4D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730DA9AE" w14:textId="0F88F246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Climate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threats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addressed</w:t>
            </w:r>
          </w:p>
        </w:tc>
        <w:tc>
          <w:tcPr>
            <w:tcW w:w="6645" w:type="dxa"/>
            <w:tcMar/>
          </w:tcPr>
          <w:p w:rsidR="4B8082D3" w:rsidP="4B8082D3" w:rsidRDefault="4B8082D3" w14:paraId="1F6579FF" w14:textId="590AC29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which climate threats the community or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is facing, how often they are occurring and how severe the harm is when they do occur.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Mention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for instance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,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the threat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lives, lost incomes, lost economic activity and damage to property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.</w:t>
            </w:r>
          </w:p>
          <w:p w:rsidR="4B8082D3" w:rsidP="4B8082D3" w:rsidRDefault="4B8082D3" w14:paraId="6B2AC893" w14:textId="75B8F8B7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4B8082D3" w:rsidTr="4B8082D3" w14:paraId="67BB2577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7C9AC203" w14:textId="2177980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Detailed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description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of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option</w:t>
            </w:r>
          </w:p>
        </w:tc>
        <w:tc>
          <w:tcPr>
            <w:tcW w:w="6645" w:type="dxa"/>
            <w:tcMar/>
          </w:tcPr>
          <w:p w:rsidR="4B8082D3" w:rsidP="4B8082D3" w:rsidRDefault="4B8082D3" w14:paraId="5D3708DE" w14:textId="7F339C96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Outline in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detail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what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opt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ion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entail.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Remember to include the main pillars or components of your measure, their rationale, and how these will lead to the desired results.</w:t>
            </w:r>
          </w:p>
          <w:p w:rsidR="4B8082D3" w:rsidP="4B8082D3" w:rsidRDefault="4B8082D3" w14:paraId="34910077" w14:textId="7B00FA6F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06955A8C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112DC7DA" w14:textId="29DC8C98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Effectiveness of the measure and e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x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pected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results </w:t>
            </w:r>
          </w:p>
        </w:tc>
        <w:tc>
          <w:tcPr>
            <w:tcW w:w="6645" w:type="dxa"/>
            <w:tcMar/>
          </w:tcPr>
          <w:p w:rsidR="4B8082D3" w:rsidP="4B8082D3" w:rsidRDefault="4B8082D3" w14:paraId="4B52573C" w14:textId="6F0BF73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Describe the option’s potential effectiveness in terms of reducing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risk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of the climate hazard occurring and reducing the damage caused by the climate hazard if it does occur.</w:t>
            </w:r>
          </w:p>
          <w:p w:rsidR="4B8082D3" w:rsidP="4B8082D3" w:rsidRDefault="4B8082D3" w14:paraId="51E952BF" w14:textId="3D812010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</w:p>
          <w:p w:rsidR="4B8082D3" w:rsidP="4B8082D3" w:rsidRDefault="4B8082D3" w14:paraId="4F2C0D67" w14:textId="3823AD08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Also, describe in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which way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measure will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improve 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initial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situation and contribute to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the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neighbourhood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or community adapting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to the climate threats mentioned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. If possible, try to quantify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expected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results. </w:t>
            </w:r>
          </w:p>
          <w:p w:rsidR="4B8082D3" w:rsidP="4B8082D3" w:rsidRDefault="4B8082D3" w14:paraId="3AD2D897" w14:textId="39D3BEA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25B63703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45F75639" w14:textId="53FA76E4">
            <w:pPr>
              <w:pStyle w:val="Normal"/>
              <w:rPr>
                <w:b w:val="1"/>
                <w:bCs w:val="1"/>
                <w:color w:val="auto"/>
                <w:sz w:val="20"/>
                <w:szCs w:val="20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Community’s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engagement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645" w:type="dxa"/>
            <w:tcMar/>
          </w:tcPr>
          <w:p w:rsidR="4B8082D3" w:rsidP="4B8082D3" w:rsidRDefault="4B8082D3" w14:paraId="01E0506A" w14:textId="1CFB1B04">
            <w:pPr>
              <w:pStyle w:val="Normal"/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If applicable, include a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n overview of how the local communities have been engaged until now in 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>the identification and</w:t>
            </w:r>
            <w:r w:rsidRPr="4B8082D3" w:rsidR="4B8082D3">
              <w:rPr>
                <w:b w:val="0"/>
                <w:bCs w:val="0"/>
                <w:i w:val="1"/>
                <w:iCs w:val="1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solution of the climate threats mentioned above. </w:t>
            </w:r>
          </w:p>
          <w:p w:rsidR="4B8082D3" w:rsidP="4B8082D3" w:rsidRDefault="4B8082D3" w14:paraId="1B7A6469" w14:textId="28384435">
            <w:pPr>
              <w:pStyle w:val="Normal"/>
              <w:rPr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4B8082D3" w:rsidTr="4B8082D3" w14:paraId="00F588DC">
        <w:trPr>
          <w:trHeight w:val="300"/>
        </w:trPr>
        <w:tc>
          <w:tcPr>
            <w:tcW w:w="2370" w:type="dxa"/>
            <w:tcMar/>
          </w:tcPr>
          <w:p w:rsidR="4B8082D3" w:rsidP="4B8082D3" w:rsidRDefault="4B8082D3" w14:paraId="0BC0F96A" w14:textId="57E41C13">
            <w:pPr>
              <w:pStyle w:val="Normal"/>
              <w:rPr>
                <w:b w:val="1"/>
                <w:bCs w:val="1"/>
                <w:color w:val="auto"/>
                <w:sz w:val="22"/>
                <w:szCs w:val="22"/>
              </w:rPr>
            </w:pP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>Benefits for</w:t>
            </w:r>
            <w:r w:rsidRPr="4B8082D3" w:rsidR="4B8082D3">
              <w:rPr>
                <w:b w:val="1"/>
                <w:bCs w:val="1"/>
                <w:color w:val="auto"/>
                <w:sz w:val="22"/>
                <w:szCs w:val="22"/>
              </w:rPr>
              <w:t xml:space="preserve">  disadvantaged groups</w:t>
            </w:r>
          </w:p>
        </w:tc>
        <w:tc>
          <w:tcPr>
            <w:tcW w:w="6645" w:type="dxa"/>
            <w:tcMar/>
          </w:tcPr>
          <w:p w:rsidR="4B8082D3" w:rsidP="4B8082D3" w:rsidRDefault="4B8082D3" w14:paraId="10E48042" w14:textId="74282B4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</w:pP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Describe how the option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would 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>benefit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women, indigenous peoples, youth and/ or other minorities or</w:t>
            </w:r>
            <w:r w:rsidRPr="4B8082D3" w:rsidR="4B8082D3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196B24" w:themeColor="accent3" w:themeTint="FF" w:themeShade="FF"/>
                <w:sz w:val="22"/>
                <w:szCs w:val="22"/>
                <w:lang w:val="en-US"/>
              </w:rPr>
              <w:t xml:space="preserve"> disadvantaged groups. </w:t>
            </w:r>
          </w:p>
        </w:tc>
      </w:tr>
    </w:tbl>
    <w:p w:rsidR="4B8082D3" w:rsidRDefault="4B8082D3" w14:paraId="53D7BD01" w14:textId="055037B9"/>
    <w:p w:rsidR="4B8082D3" w:rsidP="4B8082D3" w:rsidRDefault="4B8082D3" w14:paraId="1AA463E3" w14:textId="4D58C847">
      <w:pPr>
        <w:jc w:val="left"/>
        <w:rPr>
          <w:b w:val="0"/>
          <w:bCs w:val="0"/>
          <w:color w:val="196B24" w:themeColor="accent3" w:themeTint="FF" w:themeShade="FF"/>
        </w:rPr>
      </w:pPr>
    </w:p>
    <w:p w:rsidR="4B8082D3" w:rsidP="4B8082D3" w:rsidRDefault="4B8082D3" w14:paraId="72752AEA" w14:textId="353F8984">
      <w:pPr>
        <w:jc w:val="left"/>
        <w:rPr>
          <w:b w:val="0"/>
          <w:bCs w:val="0"/>
          <w:color w:val="196B24" w:themeColor="accent3" w:themeTint="FF" w:themeShade="FF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EA59CB"/>
    <w:rsid w:val="003E1E90"/>
    <w:rsid w:val="04335BF8"/>
    <w:rsid w:val="04F429A3"/>
    <w:rsid w:val="055DF0D9"/>
    <w:rsid w:val="085B328B"/>
    <w:rsid w:val="0AA44F56"/>
    <w:rsid w:val="0F372A17"/>
    <w:rsid w:val="1069E078"/>
    <w:rsid w:val="11DEFA5A"/>
    <w:rsid w:val="135F2FFF"/>
    <w:rsid w:val="165E1E67"/>
    <w:rsid w:val="18E38327"/>
    <w:rsid w:val="1A1A1DFE"/>
    <w:rsid w:val="1D7A0340"/>
    <w:rsid w:val="1EBEDC11"/>
    <w:rsid w:val="204ECB4C"/>
    <w:rsid w:val="217619B7"/>
    <w:rsid w:val="2236D46C"/>
    <w:rsid w:val="224B6345"/>
    <w:rsid w:val="229BF159"/>
    <w:rsid w:val="235FDC8A"/>
    <w:rsid w:val="25960460"/>
    <w:rsid w:val="2664D891"/>
    <w:rsid w:val="26A01CFC"/>
    <w:rsid w:val="27C02A7B"/>
    <w:rsid w:val="2B7C6BAA"/>
    <w:rsid w:val="2FD09F51"/>
    <w:rsid w:val="30E4FDBD"/>
    <w:rsid w:val="31A35095"/>
    <w:rsid w:val="32AC2272"/>
    <w:rsid w:val="32D6F524"/>
    <w:rsid w:val="3845B653"/>
    <w:rsid w:val="3A04C1F6"/>
    <w:rsid w:val="3A956BDB"/>
    <w:rsid w:val="3D845677"/>
    <w:rsid w:val="3E80E4F3"/>
    <w:rsid w:val="3F303FA7"/>
    <w:rsid w:val="4023C578"/>
    <w:rsid w:val="407F7B15"/>
    <w:rsid w:val="42CA13A3"/>
    <w:rsid w:val="4419C97F"/>
    <w:rsid w:val="4497A06C"/>
    <w:rsid w:val="4508A42E"/>
    <w:rsid w:val="4742213D"/>
    <w:rsid w:val="4A22EE64"/>
    <w:rsid w:val="4AC048E9"/>
    <w:rsid w:val="4AC29E91"/>
    <w:rsid w:val="4B8082D3"/>
    <w:rsid w:val="4D1533EA"/>
    <w:rsid w:val="4D51569F"/>
    <w:rsid w:val="50EA59CB"/>
    <w:rsid w:val="514B2E05"/>
    <w:rsid w:val="51B665FF"/>
    <w:rsid w:val="5227CA82"/>
    <w:rsid w:val="58DC76AF"/>
    <w:rsid w:val="5980B1A1"/>
    <w:rsid w:val="5A084E80"/>
    <w:rsid w:val="5A706A2D"/>
    <w:rsid w:val="5B501442"/>
    <w:rsid w:val="5C11FFDC"/>
    <w:rsid w:val="62714785"/>
    <w:rsid w:val="63B60984"/>
    <w:rsid w:val="65604556"/>
    <w:rsid w:val="659DDF1D"/>
    <w:rsid w:val="67F45D32"/>
    <w:rsid w:val="68F4234B"/>
    <w:rsid w:val="6AF76129"/>
    <w:rsid w:val="6BB6F0EC"/>
    <w:rsid w:val="6C6B9E50"/>
    <w:rsid w:val="6D403C1C"/>
    <w:rsid w:val="6D7C51EA"/>
    <w:rsid w:val="6F59AA97"/>
    <w:rsid w:val="705DE919"/>
    <w:rsid w:val="708FD2E3"/>
    <w:rsid w:val="731993BA"/>
    <w:rsid w:val="73E5128D"/>
    <w:rsid w:val="77A5A27D"/>
    <w:rsid w:val="787F8C08"/>
    <w:rsid w:val="791E5E77"/>
    <w:rsid w:val="793C54D5"/>
    <w:rsid w:val="79F3886A"/>
    <w:rsid w:val="7CB9267E"/>
    <w:rsid w:val="7CF183BF"/>
    <w:rsid w:val="7DEB972E"/>
    <w:rsid w:val="7F6CAC9D"/>
    <w:rsid w:val="7F98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8D758"/>
  <w15:chartTrackingRefBased/>
  <w15:docId w15:val="{A3C67CEA-4E18-4778-97A3-18B8FAAAD4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049B6E63CB204DB1C5B052D5F7412E" ma:contentTypeVersion="6" ma:contentTypeDescription="Ein neues Dokument erstellen." ma:contentTypeScope="" ma:versionID="732e0eecd26e6be815b1b941c183ad4d">
  <xsd:schema xmlns:xsd="http://www.w3.org/2001/XMLSchema" xmlns:xs="http://www.w3.org/2001/XMLSchema" xmlns:p="http://schemas.microsoft.com/office/2006/metadata/properties" xmlns:ns2="456b7bbc-a277-4fb1-a369-4099108fa1af" xmlns:ns3="e0d50510-23f7-4270-b7b2-db7e97609ce1" targetNamespace="http://schemas.microsoft.com/office/2006/metadata/properties" ma:root="true" ma:fieldsID="d7c045285b1344ec2740444bc9922476" ns2:_="" ns3:_="">
    <xsd:import namespace="456b7bbc-a277-4fb1-a369-4099108fa1af"/>
    <xsd:import namespace="e0d50510-23f7-4270-b7b2-db7e97609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b7bbc-a277-4fb1-a369-4099108fa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50510-23f7-4270-b7b2-db7e97609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41598-BA9F-4305-806E-CB778D10506D}"/>
</file>

<file path=customXml/itemProps2.xml><?xml version="1.0" encoding="utf-8"?>
<ds:datastoreItem xmlns:ds="http://schemas.openxmlformats.org/officeDocument/2006/customXml" ds:itemID="{7E49D334-9829-4AB5-8577-013394C77B4B}"/>
</file>

<file path=customXml/itemProps3.xml><?xml version="1.0" encoding="utf-8"?>
<ds:datastoreItem xmlns:ds="http://schemas.openxmlformats.org/officeDocument/2006/customXml" ds:itemID="{0598BA83-8265-45CE-A1B4-8C5372A50BD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Salazar Ruiz, Adriana Guadalupe GIZ</dc:creator>
  <keywords/>
  <dc:description/>
  <dcterms:created xsi:type="dcterms:W3CDTF">2024-10-24T16:41:28.0000000Z</dcterms:created>
  <dcterms:modified xsi:type="dcterms:W3CDTF">2024-10-24T17:55:44.3896021Z</dcterms:modified>
  <lastModifiedBy>Salazar Ruiz, Adriana Guadalupe GIZ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0x01010073049B6E63CB204DB1C5B052D5F7412E</vt:lpwstr>
  </property>
</Properties>
</file>